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348B" w14:textId="77777777"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1368348C" w14:textId="77777777"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025D7E">
        <w:rPr>
          <w:rFonts w:eastAsia="Calibri"/>
          <w:color w:val="000000"/>
          <w:sz w:val="22"/>
          <w:szCs w:val="22"/>
          <w:lang w:eastAsia="en-US"/>
        </w:rPr>
        <w:t>Rozeznania Rynku nr 14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14:paraId="1368348D" w14:textId="77777777" w:rsidR="00341241" w:rsidRDefault="00341241" w:rsidP="00341241">
      <w:pPr>
        <w:rPr>
          <w:b/>
        </w:rPr>
      </w:pPr>
    </w:p>
    <w:p w14:paraId="1368348E" w14:textId="77777777"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14:paraId="1368348F" w14:textId="77777777"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3683490" w14:textId="77777777"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3683491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14:paraId="13683492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14:paraId="13683493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7903D7">
        <w:rPr>
          <w:rFonts w:ascii="Times New Roman" w:hAnsi="Times New Roman"/>
          <w:b/>
          <w:sz w:val="22"/>
          <w:szCs w:val="22"/>
        </w:rPr>
        <w:t>Krakowska 8/10 lok 105</w:t>
      </w:r>
    </w:p>
    <w:p w14:paraId="13683494" w14:textId="77777777" w:rsidR="00341241" w:rsidRPr="00106EE8" w:rsidRDefault="007903D7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25-029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14:paraId="13683495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14:paraId="13683496" w14:textId="77777777"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14:paraId="13683497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14:paraId="13683498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14:paraId="13683499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14:paraId="1368349A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1368349B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14:paraId="1368349C" w14:textId="77777777"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1368349D" w14:textId="77777777"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025D7E">
        <w:rPr>
          <w:rFonts w:ascii="Times New Roman" w:hAnsi="Times New Roman"/>
          <w:b/>
          <w:bCs/>
        </w:rPr>
        <w:t>14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</w:t>
      </w:r>
      <w:r w:rsidR="00025D7E">
        <w:rPr>
          <w:rFonts w:ascii="Times New Roman" w:hAnsi="Times New Roman"/>
          <w:bCs/>
          <w:color w:val="000000"/>
        </w:rPr>
        <w:t>Kosmetyczka</w:t>
      </w:r>
      <w:r w:rsidR="000814C9" w:rsidRPr="00A701A5">
        <w:rPr>
          <w:rFonts w:ascii="Times New Roman" w:hAnsi="Times New Roman"/>
          <w:bCs/>
          <w:color w:val="000000"/>
        </w:rPr>
        <w:t>”</w:t>
      </w:r>
      <w:r w:rsidR="00025D7E">
        <w:rPr>
          <w:rFonts w:ascii="Times New Roman" w:hAnsi="Times New Roman"/>
        </w:rPr>
        <w:t xml:space="preserve"> dla 1 uczestnika</w:t>
      </w:r>
      <w:r w:rsidR="000814C9" w:rsidRPr="00A701A5">
        <w:rPr>
          <w:rFonts w:ascii="Times New Roman" w:hAnsi="Times New Roman"/>
        </w:rPr>
        <w:t xml:space="preserve">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14:paraId="1368349E" w14:textId="77777777"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14:paraId="1368349F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14:paraId="136834A0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14:paraId="136834A1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14:paraId="136834A2" w14:textId="77777777"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14:paraId="136834A3" w14:textId="77777777"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14:paraId="136834A9" w14:textId="77777777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14:paraId="136834A4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36834A5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14:paraId="136834A6" w14:textId="77777777"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6834A7" w14:textId="77777777"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6834A8" w14:textId="77777777"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14:paraId="136834BB" w14:textId="77777777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14:paraId="136834AA" w14:textId="77777777"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14:paraId="136834AB" w14:textId="77777777"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</w:t>
            </w:r>
            <w:r w:rsidR="00025D7E">
              <w:rPr>
                <w:rFonts w:ascii="Times New Roman" w:hAnsi="Times New Roman"/>
              </w:rPr>
              <w:t>Kosmetyczka</w:t>
            </w:r>
            <w:r w:rsidRPr="00EF3FCA">
              <w:rPr>
                <w:rFonts w:ascii="Times New Roman" w:hAnsi="Times New Roman"/>
              </w:rPr>
              <w:t>”</w:t>
            </w:r>
          </w:p>
          <w:p w14:paraId="136834AC" w14:textId="77777777"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6834AD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36834AE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14:paraId="136834AF" w14:textId="77777777"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136834B0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136834B1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136834B2" w14:textId="77777777"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14:paraId="136834B3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4B4" w14:textId="77777777" w:rsidR="00EF3FCA" w:rsidRDefault="00025D7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14:paraId="136834B5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6834B6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136834B7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834B8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136834B9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136834BA" w14:textId="77777777"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14:paraId="136834C8" w14:textId="77777777" w:rsidTr="00B35060">
        <w:trPr>
          <w:trHeight w:hRule="exact" w:val="1750"/>
        </w:trPr>
        <w:tc>
          <w:tcPr>
            <w:tcW w:w="2291" w:type="dxa"/>
            <w:vMerge/>
            <w:shd w:val="clear" w:color="auto" w:fill="auto"/>
            <w:vAlign w:val="center"/>
          </w:tcPr>
          <w:p w14:paraId="136834BC" w14:textId="77777777"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36834BD" w14:textId="77777777"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p w14:paraId="136834BE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136834BF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136834C0" w14:textId="77777777"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14:paraId="136834C1" w14:textId="77777777"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4C2" w14:textId="77777777" w:rsidR="00EF3FCA" w:rsidRDefault="00025D7E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6834C3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14:paraId="136834C4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834C5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14:paraId="136834C6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14:paraId="136834C7" w14:textId="77777777"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14:paraId="136834C9" w14:textId="77777777"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14:paraId="136834CA" w14:textId="77777777"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="00025D7E">
        <w:rPr>
          <w:rFonts w:ascii="Times New Roman" w:hAnsi="Times New Roman"/>
          <w:b/>
        </w:rPr>
        <w:t>14</w:t>
      </w:r>
      <w:r w:rsidRPr="00A701A5">
        <w:rPr>
          <w:rFonts w:ascii="Times New Roman" w:hAnsi="Times New Roman"/>
          <w:b/>
        </w:rPr>
        <w:t>/2017/60</w:t>
      </w:r>
      <w:r w:rsidRPr="00A701A5">
        <w:rPr>
          <w:rFonts w:ascii="Times New Roman" w:hAnsi="Times New Roman"/>
        </w:rPr>
        <w:t xml:space="preserve"> oraz we wzorze umowy.</w:t>
      </w:r>
    </w:p>
    <w:p w14:paraId="136834CB" w14:textId="77777777"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14:paraId="136834CC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 xml:space="preserve">zapoznałem/-am się z treścią rozeznania rynku nr </w:t>
      </w:r>
      <w:r w:rsidR="00025D7E">
        <w:rPr>
          <w:rFonts w:ascii="Times New Roman" w:hAnsi="Times New Roman"/>
          <w:b/>
          <w:sz w:val="22"/>
          <w:szCs w:val="22"/>
        </w:rPr>
        <w:t>14</w:t>
      </w:r>
      <w:r w:rsidRPr="00A701A5">
        <w:rPr>
          <w:rFonts w:ascii="Times New Roman" w:hAnsi="Times New Roman"/>
          <w:b/>
          <w:sz w:val="22"/>
          <w:szCs w:val="22"/>
        </w:rPr>
        <w:t>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14:paraId="136834CD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14:paraId="136834CE" w14:textId="77777777"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14:paraId="136834CF" w14:textId="77777777"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14:paraId="136834D0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6834D1" w14:textId="77777777"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6834D2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6834D3" w14:textId="77777777"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6834D4" w14:textId="77777777"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6834D5" w14:textId="77777777"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14:paraId="136834D6" w14:textId="77777777"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14:paraId="136834D7" w14:textId="77777777" w:rsidR="00341241" w:rsidRPr="007219C0" w:rsidRDefault="00341241" w:rsidP="00341241">
      <w:pPr>
        <w:rPr>
          <w:sz w:val="16"/>
          <w:szCs w:val="16"/>
        </w:rPr>
      </w:pPr>
    </w:p>
    <w:p w14:paraId="136834D8" w14:textId="77777777"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34DB" w14:textId="77777777" w:rsidR="00D87CC6" w:rsidRDefault="00D87CC6">
      <w:r>
        <w:separator/>
      </w:r>
    </w:p>
  </w:endnote>
  <w:endnote w:type="continuationSeparator" w:id="0">
    <w:p w14:paraId="136834DC" w14:textId="77777777" w:rsidR="00D87CC6" w:rsidRDefault="00D8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34E4" w14:textId="77777777"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14:paraId="136834E6" w14:textId="77777777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136834E5" w14:textId="77777777"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14:paraId="136834EA" w14:textId="77777777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14:paraId="136834E7" w14:textId="77777777"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136834F4" wp14:editId="136834F5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14:paraId="136834E8" w14:textId="77777777"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7903D7">
            <w:rPr>
              <w:rFonts w:ascii="Corbel" w:eastAsia="Calibri" w:hAnsi="Corbel"/>
              <w:sz w:val="18"/>
              <w:szCs w:val="18"/>
            </w:rPr>
            <w:t>ul. Krakowska 8/10 luk 105, 25-029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14:paraId="136834E9" w14:textId="77777777"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14:paraId="136834EB" w14:textId="77777777"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34D9" w14:textId="77777777" w:rsidR="00D87CC6" w:rsidRDefault="00D87CC6">
      <w:r>
        <w:separator/>
      </w:r>
    </w:p>
  </w:footnote>
  <w:footnote w:type="continuationSeparator" w:id="0">
    <w:p w14:paraId="136834DA" w14:textId="77777777" w:rsidR="00D87CC6" w:rsidRDefault="00D8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14:paraId="136834E0" w14:textId="77777777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36834DD" w14:textId="77777777"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136834EE" wp14:editId="136834EF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6834DE" w14:textId="77777777"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136834F0" wp14:editId="136834F1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36834DF" w14:textId="77777777"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6834F2" wp14:editId="136834F3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14:paraId="136834E2" w14:textId="77777777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14:paraId="136834E1" w14:textId="77777777"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14:paraId="136834E3" w14:textId="77777777"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34EC" w14:textId="77777777"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834F6" wp14:editId="136834F7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834FE" w14:textId="77777777"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834F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14:paraId="136834FE" w14:textId="77777777"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36834F8" wp14:editId="136834F9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136834FA" wp14:editId="136834FB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834ED" w14:textId="77777777"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834FC" wp14:editId="136834FD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9E7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 w15:restartNumberingAfterBreak="0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34"/>
    <w:rsid w:val="000068BE"/>
    <w:rsid w:val="00007DDC"/>
    <w:rsid w:val="00017151"/>
    <w:rsid w:val="00025D7E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4B28"/>
    <w:rsid w:val="001778E3"/>
    <w:rsid w:val="00193BC5"/>
    <w:rsid w:val="001A2EC0"/>
    <w:rsid w:val="001B4EE3"/>
    <w:rsid w:val="001C2571"/>
    <w:rsid w:val="001D63A3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54487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142D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46CCA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666F"/>
    <w:rsid w:val="007272C7"/>
    <w:rsid w:val="007304F1"/>
    <w:rsid w:val="007312ED"/>
    <w:rsid w:val="007321DB"/>
    <w:rsid w:val="007378C5"/>
    <w:rsid w:val="0074738D"/>
    <w:rsid w:val="007526B3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1954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35060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87CC6"/>
    <w:rsid w:val="00DA0276"/>
    <w:rsid w:val="00DA5911"/>
    <w:rsid w:val="00DA6E31"/>
    <w:rsid w:val="00DB1F0F"/>
    <w:rsid w:val="00DB5703"/>
    <w:rsid w:val="00DB6717"/>
    <w:rsid w:val="00DC20E1"/>
    <w:rsid w:val="00DC592C"/>
    <w:rsid w:val="00DD0AAA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3210"/>
    <w:rsid w:val="00E93FE0"/>
    <w:rsid w:val="00E946EE"/>
    <w:rsid w:val="00EB1E08"/>
    <w:rsid w:val="00EB22D1"/>
    <w:rsid w:val="00EC44AD"/>
    <w:rsid w:val="00ED464F"/>
    <w:rsid w:val="00EE10BF"/>
    <w:rsid w:val="00EE445F"/>
    <w:rsid w:val="00EE5EE3"/>
    <w:rsid w:val="00EE7F4F"/>
    <w:rsid w:val="00EE7F62"/>
    <w:rsid w:val="00EF1201"/>
    <w:rsid w:val="00EF3FCA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8348B"/>
  <w15:docId w15:val="{938D529B-F78D-47CC-A40A-35902BA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Siatkatabeli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D914-023C-4179-A29B-AD9A158B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2639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Monika Strus-Bilska</cp:lastModifiedBy>
  <cp:revision>16</cp:revision>
  <cp:lastPrinted>2016-09-08T11:58:00Z</cp:lastPrinted>
  <dcterms:created xsi:type="dcterms:W3CDTF">2017-09-07T08:52:00Z</dcterms:created>
  <dcterms:modified xsi:type="dcterms:W3CDTF">2017-12-15T13:10:00Z</dcterms:modified>
</cp:coreProperties>
</file>